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AC" w:rsidRPr="00793711" w:rsidRDefault="00E870F1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93711">
        <w:rPr>
          <w:rFonts w:ascii="Arial" w:hAnsi="Arial" w:cs="Arial"/>
          <w:b/>
          <w:color w:val="FF0000"/>
          <w:sz w:val="22"/>
          <w:szCs w:val="22"/>
        </w:rPr>
        <w:t xml:space="preserve">MODELO DE </w:t>
      </w:r>
      <w:r w:rsidR="00351AAC" w:rsidRPr="00793711">
        <w:rPr>
          <w:rFonts w:ascii="Arial" w:hAnsi="Arial" w:cs="Arial"/>
          <w:b/>
          <w:color w:val="FF0000"/>
          <w:sz w:val="22"/>
          <w:szCs w:val="22"/>
        </w:rPr>
        <w:t>FORMULÁRIO INFORMATIVO</w:t>
      </w:r>
    </w:p>
    <w:p w:rsidR="00E870F1" w:rsidRPr="00793711" w:rsidRDefault="00793711" w:rsidP="00E870F1">
      <w:pPr>
        <w:pBdr>
          <w:bottom w:val="single" w:sz="12" w:space="1" w:color="auto"/>
        </w:pBdr>
        <w:spacing w:after="0" w:line="240" w:lineRule="auto"/>
        <w:jc w:val="center"/>
        <w:rPr>
          <w:rStyle w:val="nfase"/>
          <w:rFonts w:ascii="Arial" w:hAnsi="Arial" w:cs="Arial"/>
          <w:b/>
          <w:i w:val="0"/>
          <w:color w:val="FF0000"/>
          <w:sz w:val="18"/>
          <w:szCs w:val="18"/>
        </w:rPr>
      </w:pPr>
      <w:r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>(</w:t>
      </w:r>
      <w:r w:rsidR="00E870F1"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 xml:space="preserve">Este Anexo deverá ser apresentado 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visando agilizar os procedimentos </w:t>
      </w:r>
      <w:r w:rsidRPr="00793711">
        <w:rPr>
          <w:rFonts w:ascii="Arial" w:hAnsi="Arial" w:cs="Arial"/>
          <w:i/>
          <w:color w:val="FF0000"/>
          <w:sz w:val="18"/>
          <w:szCs w:val="18"/>
        </w:rPr>
        <w:t>em caso de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 contratação, cujo desatendimento não acarretará a inabilitação do certame</w:t>
      </w:r>
      <w:r w:rsidRPr="00793711">
        <w:rPr>
          <w:rFonts w:ascii="Arial" w:hAnsi="Arial" w:cs="Arial"/>
          <w:i/>
          <w:color w:val="FF0000"/>
          <w:sz w:val="18"/>
          <w:szCs w:val="18"/>
        </w:rPr>
        <w:t>)</w:t>
      </w:r>
    </w:p>
    <w:p w:rsidR="00793711" w:rsidRDefault="0079371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E870F1" w:rsidRPr="005532B2" w:rsidRDefault="00E870F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5532B2">
        <w:rPr>
          <w:rFonts w:ascii="Arial" w:hAnsi="Arial" w:cs="Arial"/>
          <w:b/>
          <w:u w:val="single"/>
        </w:rPr>
        <w:t>FORMULÁRIO INFORMATIVO</w:t>
      </w:r>
    </w:p>
    <w:p w:rsidR="00E870F1" w:rsidRPr="005532B2" w:rsidRDefault="00E870F1" w:rsidP="00E870F1">
      <w:pPr>
        <w:jc w:val="center"/>
        <w:rPr>
          <w:rStyle w:val="nfase"/>
          <w:rFonts w:ascii="Arial" w:hAnsi="Arial" w:cs="Arial"/>
          <w:b/>
          <w:i w:val="0"/>
          <w:u w:val="single"/>
        </w:rPr>
      </w:pPr>
    </w:p>
    <w:p w:rsidR="0038214E" w:rsidRDefault="0038214E" w:rsidP="003821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Processo nº 018 de 14/01/2026</w:t>
      </w:r>
    </w:p>
    <w:p w:rsidR="0038214E" w:rsidRDefault="0038214E" w:rsidP="0038214E">
      <w:pPr>
        <w:ind w:left="1410" w:hanging="141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Contratação de Empresa para Serviço de Ornamentação para a Sessão solene do dia 12/03/2026</w:t>
      </w:r>
    </w:p>
    <w:p w:rsidR="00351AAC" w:rsidRPr="00793711" w:rsidRDefault="00351AAC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A Empresa </w:t>
      </w:r>
      <w:r w:rsidRPr="00793711">
        <w:rPr>
          <w:rFonts w:ascii="Arial" w:hAnsi="Arial" w:cs="Arial"/>
          <w:sz w:val="21"/>
          <w:szCs w:val="21"/>
        </w:rPr>
        <w:t>_______________</w:t>
      </w:r>
      <w:r w:rsidR="00793711">
        <w:rPr>
          <w:rFonts w:ascii="Arial" w:hAnsi="Arial" w:cs="Arial"/>
          <w:sz w:val="21"/>
          <w:szCs w:val="21"/>
        </w:rPr>
        <w:t>____</w:t>
      </w:r>
      <w:r w:rsidRPr="00793711">
        <w:rPr>
          <w:rFonts w:ascii="Arial" w:hAnsi="Arial" w:cs="Arial"/>
          <w:sz w:val="21"/>
          <w:szCs w:val="21"/>
        </w:rPr>
        <w:t>__________________________________________, inscrita no CNPJ nº ________________________________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, para fins formalização de futuro CONTRATO a ser firmado com a CÂMARA MUNICIPAL DE CARAPEBUS, caso seja considerada vencedora do certame,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designará em suas relações, conforme matéria, os seguintes representantes abaixo: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113FC7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>(1). Para</w:t>
      </w:r>
      <w:r w:rsidR="00351AAC"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 assinatura do contrato: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351AAC" w:rsidRPr="00793711" w:rsidRDefault="00113FC7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 (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s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 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E.mail:____________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="00603AC1" w:rsidRP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* Caso seja indicado um procurador para assinatura do futuro Contrato, deverá ser anexada a este instrumento a procuração </w:t>
      </w:r>
      <w:r w:rsidR="00793711">
        <w:rPr>
          <w:rFonts w:ascii="Arial" w:hAnsi="Arial" w:cs="Arial"/>
          <w:i/>
          <w:color w:val="000000"/>
          <w:sz w:val="21"/>
          <w:szCs w:val="21"/>
          <w:lang w:eastAsia="pt-BR"/>
        </w:rPr>
        <w:t>com firma reconhecida</w:t>
      </w: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, contendo poderes específicos.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(2) Preposto - representante da empresa durante a execução do contrato: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793711" w:rsidRPr="00793711" w:rsidRDefault="00793711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793711" w:rsidRPr="00793711" w:rsidRDefault="00113FC7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 (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s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 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E.mail:____________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(3) Informações bancárias: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Para fins de pagamento a ser efetuado 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CÂMARA MUNICIPAL DE CARAPEBUS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por força do futuro CONTRATO, o licitante deverá informar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Banco: _______________ Nº da </w:t>
      </w:r>
      <w:r w:rsidR="00113FC7" w:rsidRPr="00793711">
        <w:rPr>
          <w:rFonts w:ascii="Arial" w:hAnsi="Arial" w:cs="Arial"/>
          <w:color w:val="000000"/>
          <w:sz w:val="21"/>
          <w:szCs w:val="21"/>
          <w:lang w:eastAsia="pt-BR"/>
        </w:rPr>
        <w:t>Agência: 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Nº da Conta-</w:t>
      </w:r>
      <w:r w:rsidR="00113FC7" w:rsidRPr="00793711">
        <w:rPr>
          <w:rFonts w:ascii="Arial" w:hAnsi="Arial" w:cs="Arial"/>
          <w:color w:val="000000"/>
          <w:sz w:val="21"/>
          <w:szCs w:val="21"/>
          <w:lang w:eastAsia="pt-BR"/>
        </w:rPr>
        <w:t>Corrente: 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__________________, _____  de ________________________ de ______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87D91" wp14:editId="2BC60A1B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209800" cy="1181100"/>
                <wp:effectExtent l="0" t="0" r="19050" b="1905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Pr="00B60F8E" w:rsidRDefault="00E870F1" w:rsidP="00E870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7087D91" id="Rectangle 14" o:spid="_x0000_s1026" style="position:absolute;left:0;text-align:left;margin-left:122.8pt;margin-top:3pt;width:174pt;height:9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3vJwIAAEkEAAAOAAAAZHJzL2Uyb0RvYy54bWysVNuO0zAQfUfiHyy/01zUwjZqulp1KUJa&#10;2BULH+A4TmLhG2O3afl6xk632wWeEIlkzWSOj2fOjLO6PmhF9gK8tKamxSynRBhuW2n6mn77un1z&#10;RYkPzLRMWSNqehSeXq9fv1qNrhKlHaxqBRAkMb4aXU2HEFyVZZ4PQjM/s04YDHYWNAvoQp+1wEZk&#10;1yor8/xtNlpoHVguvMevt1OQrhN/1wke7rvOi0BUTTG3kFZIaxPXbL1iVQ/MDZKf0mD/kIVm0uCh&#10;Z6pbFhjZgfyDSksO1tsuzLjVme06yUWqAasp8t+qeRyYE6kWFMe7s0z+/9Hyz/sHILKt6YISwzS2&#10;6AuKxkyvBCnmUZ/R+Qphj+4BYoXe3Vn+3RNjNwPCxA2AHQfBWsyqiPjsxYboeNxKmvGTbZGe7YJN&#10;Uh060JEQRSCH1JHjuSPiEAjHj2WZL69ybBzHWFFcFQU68QxWPW134MMHYTWJRk0Bs0/0bH/nwwR9&#10;gqT0rZLtViqVHOibjQKyZzge2/Sc2P0lTBky1nS5KBeJ+UXMX1Js8vj+jULLgHOupK4p1oNPBLEq&#10;6vbetMkOTKrJxuqUOQkZtZt6EA7NAYFR0Ma2R5QU7DTPeP/QGCz8pGTEWa6p/7FjIChRHw22ZVnM&#10;53H4kzNfvCvRgctIcxlhhiNVTQMlk7kJ04XZOZD9gCcVSQZjb7CVnUwiP2d1yhvnNbXpdLfihbj0&#10;E+r5D7D+BQAA//8DAFBLAwQUAAYACAAAACEAChE0bdsAAAAGAQAADwAAAGRycy9kb3ducmV2Lnht&#10;bEyPQU/DMAyF70j8h8hI3FjKQNMoTadqEoedEBuHHb3GtN0SpzTZ2v17zAlOtvWenr9XrCbv1IWG&#10;2AU28DjLQBHXwXbcGPjcvT0sQcWEbNEFJgNXirAqb28KzG0Y+YMu29QoCeGYo4E2pT7XOtYteYyz&#10;0BOL9hUGj0nOodF2wFHCvdPzLFtojx3LhxZ7WrdUn7Znb6Dizfe+6kZ/rN/X+ytOvduljTH3d1P1&#10;CirRlP7M8Isv6FAK0yGc2UblDEiRZGAhQ8Sn56UsB3G9zDPQZaH/45c/AAAA//8DAFBLAQItABQA&#10;BgAIAAAAIQC2gziS/gAAAOEBAAATAAAAAAAAAAAAAAAAAAAAAABbQ29udGVudF9UeXBlc10ueG1s&#10;UEsBAi0AFAAGAAgAAAAhADj9If/WAAAAlAEAAAsAAAAAAAAAAAAAAAAALwEAAF9yZWxzLy5yZWxz&#10;UEsBAi0AFAAGAAgAAAAhAClzLe8nAgAASQQAAA4AAAAAAAAAAAAAAAAALgIAAGRycy9lMm9Eb2Mu&#10;eG1sUEsBAi0AFAAGAAgAAAAhAAoRNG3bAAAABgEAAA8AAAAAAAAAAAAAAAAAgQQAAGRycy9kb3du&#10;cmV2LnhtbFBLBQYAAAAABAAEAPMAAACJBQAAAAA=&#10;" strokecolor="silver">
                <v:textbox>
                  <w:txbxContent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Pr="00B60F8E" w:rsidRDefault="00E870F1" w:rsidP="00E870F1">
                      <w:pPr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870F1" w:rsidRPr="00793711">
        <w:rPr>
          <w:rFonts w:ascii="Arial" w:hAnsi="Arial" w:cs="Arial"/>
          <w:color w:val="000000"/>
          <w:sz w:val="20"/>
          <w:szCs w:val="20"/>
        </w:rPr>
        <w:t>(Local e Data)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_____________________________</w:t>
      </w:r>
      <w:r w:rsidR="00E870F1" w:rsidRPr="00793711">
        <w:rPr>
          <w:rFonts w:ascii="Arial" w:hAnsi="Arial" w:cs="Arial"/>
          <w:color w:val="000000"/>
          <w:sz w:val="20"/>
          <w:szCs w:val="20"/>
        </w:rPr>
        <w:t xml:space="preserve">____                                                                                                        </w:t>
      </w:r>
      <w:r w:rsidR="00E870F1" w:rsidRPr="00793711">
        <w:rPr>
          <w:rFonts w:ascii="Arial" w:hAnsi="Arial" w:cs="Arial"/>
          <w:sz w:val="20"/>
          <w:szCs w:val="20"/>
        </w:rPr>
        <w:t>Assinatura do Representante Legal</w:t>
      </w:r>
    </w:p>
    <w:p w:rsidR="00E870F1" w:rsidRPr="00793711" w:rsidRDefault="00E870F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sz w:val="20"/>
          <w:szCs w:val="20"/>
        </w:rPr>
        <w:t>(Carimbo do CNPJ da Empresa)</w:t>
      </w:r>
    </w:p>
    <w:sectPr w:rsidR="00E870F1" w:rsidRPr="00793711" w:rsidSect="007F7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35" w:rsidRDefault="00B46B35" w:rsidP="00091B79">
      <w:pPr>
        <w:spacing w:after="0" w:line="240" w:lineRule="auto"/>
      </w:pPr>
      <w:r>
        <w:separator/>
      </w:r>
    </w:p>
  </w:endnote>
  <w:end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35" w:rsidRDefault="00B46B35" w:rsidP="00091B79">
      <w:pPr>
        <w:spacing w:after="0" w:line="240" w:lineRule="auto"/>
      </w:pPr>
      <w:r>
        <w:separator/>
      </w:r>
    </w:p>
  </w:footnote>
  <w:foot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79" w:rsidRDefault="00F26B52" w:rsidP="00F26B52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6F5C1D" wp14:editId="4B2D7550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Câmara Municipal de Carapebus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06F5C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BDqc1F3QAAAAgBAAAPAAAAZHJzL2Rvd25yZXYueG1sTI/NTsMwEITvSLyDtUhcUOu0SvNH&#10;NhUggbi29AGceJtExOsodpv07TEnOI5mNPNNuV/MIK40ud4ywmYdgSBurO65RTh9va8yEM4r1mqw&#10;TAg3crCv7u9KVWg784GuR9+KUMKuUAid92MhpWs6Msqt7UgcvLOdjPJBTq3Uk5pDuRnkNooSaVTP&#10;YaFTI7111HwfLwbh/Dk/7fK5/vCn9BAnr6pPa3tDfHxYXp5BeFr8Xxh+8QM6VIGpthfWTgwI6TYP&#10;SYTVJgER/DjbxSBqhCzPQVal/H+g+gEAAP//AwBQSwECLQAUAAYACAAAACEAtoM4kv4AAADhAQAA&#10;EwAAAAAAAAAAAAAAAAAAAAAAW0NvbnRlbnRfVHlwZXNdLnhtbFBLAQItABQABgAIAAAAIQA4/SH/&#10;1gAAAJQBAAALAAAAAAAAAAAAAAAAAC8BAABfcmVscy8ucmVsc1BLAQItABQABgAIAAAAIQAfgxa1&#10;gwIAAA8FAAAOAAAAAAAAAAAAAAAAAC4CAABkcnMvZTJvRG9jLnhtbFBLAQItABQABgAIAAAAIQBD&#10;qc1F3QAAAAgBAAAPAAAAAAAAAAAAAAAAAN0EAABkcnMvZG93bnJldi54bWxQSwUGAAAAAAQABADz&#10;AAAA5wUAAAAA&#10;" stroked="f">
              <v:textbox>
                <w:txbxContent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F15DE42" wp14:editId="14FC78A6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B79">
      <w:tab/>
    </w: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17A90"/>
    <w:rsid w:val="00073793"/>
    <w:rsid w:val="00091B79"/>
    <w:rsid w:val="00092995"/>
    <w:rsid w:val="001010CE"/>
    <w:rsid w:val="00113FC7"/>
    <w:rsid w:val="00172BD9"/>
    <w:rsid w:val="00222453"/>
    <w:rsid w:val="00252DC6"/>
    <w:rsid w:val="00296375"/>
    <w:rsid w:val="002E5087"/>
    <w:rsid w:val="00311F66"/>
    <w:rsid w:val="003239A4"/>
    <w:rsid w:val="00324A08"/>
    <w:rsid w:val="00351AAC"/>
    <w:rsid w:val="0038214E"/>
    <w:rsid w:val="003847CA"/>
    <w:rsid w:val="00412147"/>
    <w:rsid w:val="0043040E"/>
    <w:rsid w:val="00433659"/>
    <w:rsid w:val="004443B9"/>
    <w:rsid w:val="004A0BB1"/>
    <w:rsid w:val="004A2397"/>
    <w:rsid w:val="004C65F6"/>
    <w:rsid w:val="004F0DAE"/>
    <w:rsid w:val="00517897"/>
    <w:rsid w:val="005532B2"/>
    <w:rsid w:val="0057696E"/>
    <w:rsid w:val="00597CF7"/>
    <w:rsid w:val="005B0C00"/>
    <w:rsid w:val="00600021"/>
    <w:rsid w:val="00603AC1"/>
    <w:rsid w:val="00653E25"/>
    <w:rsid w:val="00690F0F"/>
    <w:rsid w:val="006C48FE"/>
    <w:rsid w:val="00793711"/>
    <w:rsid w:val="007B7B61"/>
    <w:rsid w:val="007F7ABF"/>
    <w:rsid w:val="008676A7"/>
    <w:rsid w:val="00A877A0"/>
    <w:rsid w:val="00B05764"/>
    <w:rsid w:val="00B46B35"/>
    <w:rsid w:val="00B6779E"/>
    <w:rsid w:val="00BF39E7"/>
    <w:rsid w:val="00C754AF"/>
    <w:rsid w:val="00CC0934"/>
    <w:rsid w:val="00D86758"/>
    <w:rsid w:val="00DD4DA6"/>
    <w:rsid w:val="00DD6210"/>
    <w:rsid w:val="00E40854"/>
    <w:rsid w:val="00E6045A"/>
    <w:rsid w:val="00E70A40"/>
    <w:rsid w:val="00E870F1"/>
    <w:rsid w:val="00EB4DF2"/>
    <w:rsid w:val="00F26B52"/>
    <w:rsid w:val="00F40877"/>
    <w:rsid w:val="00F70071"/>
    <w:rsid w:val="00F9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0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0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48F41-ECB5-491C-A0ED-A4F9005A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394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Karine Pereira dos Santos Ferraz</cp:lastModifiedBy>
  <cp:revision>19</cp:revision>
  <cp:lastPrinted>2025-04-16T16:50:00Z</cp:lastPrinted>
  <dcterms:created xsi:type="dcterms:W3CDTF">2023-05-10T16:32:00Z</dcterms:created>
  <dcterms:modified xsi:type="dcterms:W3CDTF">2026-02-10T19:27:00Z</dcterms:modified>
</cp:coreProperties>
</file>